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İl Jandarma Komutanlığı(Aydın) İÇİŞLERİ BAKANLIĞI JANDARMA GENEL KOMUT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Jandarma Sosyal Tesis Müdürlüğü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