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Ekrem Çifçi İlkokulu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