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2022/878799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 KATI YAKACAKLAR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KÖMÜR (FINDIK)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KÖMÜR (NOHUT)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KÖMÜR (PORTAKAL)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ODUN (SOBALIK)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 KATI YAKACAKLAR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SIVI YAKACAKLAR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FUEL-OİL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SIVI YAKACAKLAR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