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Orman İşletme Müdürlüğü-Aydın DİĞER ÖZEL BÜTÇELİ KURULUŞLAR ORMAN GENEL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Orman İşletme Müdürlüğü Çine Şefliği 053,057 ve 068 Kodlu Orman Yolunda Büyük Onarım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