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TARIM VE ORMAN BAKANLIĞI DSİ GENEL MÜDÜRLÜĞÜ DSİ AYDIN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İli Gölet Sulamaları Malzeme Alımı (HDPE boru alımı) 2.Kısm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