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Kuşadası ve Didim Şeflikleri 351 ve 704 Kodlu Yeni Orman Yol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