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Ağız ve Diş Sağlığı Merkezi Diş Protez Havalandırm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