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Cezaevi Müdürlüğü-Açık ADALET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50 KALEM MUHTELİF GIDA VE 3 KALEM PİLİÇ ETİ ÜRÜNLERİ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