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4010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Römork Karavan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