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2021/538223</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İli,Efeler İlçesi, Yedi Eylül Mahallesinde bulunan Parkta Bakım, Onarım ve Peyzaj Düzenlemesi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