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Koçarlı İlçe Milli Eğitim Müdürlüğü- MİLLİ EĞİTİM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2021-2022 Eğitim Öğretim Yılı Aydın İli Koçarlı İlçesi Taşımalı Eğitim Kapsamındaki Öğrencilerin Doğu Grubu Yerleşim Birimlerinden Taşıma Merkezi Ortaöğretim Okullarına Taşınması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