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33 KALEM TEMİZLİK MALZEMESİ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