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2021/306848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İthal Kömür</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