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Söke İlçesi Kisir İlkokul ve Ortaokul Binaları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