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2020/586471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Çine Anadolu Lisesi Genel Onarımı ve Doğalgaz Tesisatı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