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2020/558887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Ticari elektrik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7.233.000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Aydınlatma elektrik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610.770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Mesken elektrik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Sanayi elektrik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