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çık Cezaevi Müdürlüğü-Açık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40 KALEM KURU GIDA , 3 KALEM PİLİÇ ETİ VE 6 KALEM MANDIRA ÜRÜN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