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Personel Taşıma Servis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