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2019/607804</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VASIFLI İŞÇİ (Brüt asgari ücretin %25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VASIFLI İŞÇİ(Brüt asgari ücretin %25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VASIFSIZ İŞÇİ(Brüt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VASIFSIZ İŞÇİ(Brüt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