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7250" w14:textId="77777777" w:rsidR="008D1E62" w:rsidRDefault="008D1E62" w:rsidP="001D0A2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6FC4452" w14:textId="77777777" w:rsidR="001D0208" w:rsidRPr="001D0208" w:rsidRDefault="001D0208" w:rsidP="001D0208">
      <w:pPr>
        <w:pStyle w:val="NormalWeb"/>
        <w:jc w:val="center"/>
        <w:rPr>
          <w:b/>
          <w:sz w:val="32"/>
        </w:rPr>
      </w:pPr>
      <w:r w:rsidRPr="001D0208">
        <w:rPr>
          <w:b/>
          <w:sz w:val="32"/>
        </w:rPr>
        <w:t>Yerel Kalkınma Hamlesi Teşvik Programı Bilgilendirme Toplantıları</w:t>
      </w:r>
    </w:p>
    <w:p w14:paraId="76D5F3A6" w14:textId="77777777" w:rsidR="001D0208" w:rsidRDefault="001D0208" w:rsidP="001D0208">
      <w:pPr>
        <w:pStyle w:val="NormalWeb"/>
        <w:ind w:firstLine="708"/>
        <w:jc w:val="both"/>
      </w:pPr>
      <w:r>
        <w:t xml:space="preserve">Son başvuru tarihi 30 Eylül 2025 olan programın duyurulması, programın detayları ve yatırım ortamı hakkında bilgi verilmesi amacıyla her hafta </w:t>
      </w:r>
      <w:r w:rsidRPr="00652CB0">
        <w:rPr>
          <w:u w:val="single"/>
        </w:rPr>
        <w:t>Salı</w:t>
      </w:r>
      <w:r>
        <w:t xml:space="preserve"> ve </w:t>
      </w:r>
      <w:r w:rsidRPr="00652CB0">
        <w:rPr>
          <w:u w:val="single"/>
        </w:rPr>
        <w:t>Perşembe</w:t>
      </w:r>
      <w:r>
        <w:t xml:space="preserve"> günleri </w:t>
      </w:r>
      <w:r w:rsidRPr="00652CB0">
        <w:rPr>
          <w:u w:val="single"/>
        </w:rPr>
        <w:t>saat 14:00’te</w:t>
      </w:r>
      <w:r>
        <w:t xml:space="preserve"> </w:t>
      </w:r>
      <w:proofErr w:type="spellStart"/>
      <w:r>
        <w:t>Zoom</w:t>
      </w:r>
      <w:proofErr w:type="spellEnd"/>
      <w:r>
        <w:t xml:space="preserve"> platformu üzerinden çevrimiçi bilgilendirme toplantıları düzenlenecektir. </w:t>
      </w:r>
    </w:p>
    <w:p w14:paraId="24EA6A65" w14:textId="77777777" w:rsidR="001D0208" w:rsidRDefault="001D0208" w:rsidP="001D0208">
      <w:pPr>
        <w:pStyle w:val="NormalWeb"/>
        <w:spacing w:before="0" w:beforeAutospacing="0" w:after="0" w:afterAutospacing="0"/>
        <w:ind w:firstLine="720"/>
        <w:jc w:val="both"/>
      </w:pPr>
      <w:r>
        <w:t xml:space="preserve">Program kapsamında </w:t>
      </w:r>
      <w:r>
        <w:rPr>
          <w:rStyle w:val="Gl"/>
        </w:rPr>
        <w:t>Ağaç/Orman/Mobilya Ürünleri</w:t>
      </w:r>
      <w:r>
        <w:t xml:space="preserve"> alanında desteklenen yatırım konuları ve iller aşağıda yer almaktadır:</w:t>
      </w:r>
    </w:p>
    <w:p w14:paraId="50006594" w14:textId="77777777" w:rsidR="001D0208" w:rsidRDefault="001D0208" w:rsidP="001D0208">
      <w:pPr>
        <w:pStyle w:val="NormalWeb"/>
        <w:spacing w:before="120" w:beforeAutospacing="0" w:after="0" w:afterAutospacing="0"/>
        <w:ind w:firstLine="720"/>
        <w:jc w:val="both"/>
      </w:pPr>
      <w:r>
        <w:t xml:space="preserve">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310"/>
        <w:gridCol w:w="8891"/>
      </w:tblGrid>
      <w:tr w:rsidR="001D0208" w14:paraId="28DDA0BD" w14:textId="77777777" w:rsidTr="001D0208">
        <w:tc>
          <w:tcPr>
            <w:tcW w:w="1271" w:type="dxa"/>
            <w:shd w:val="clear" w:color="auto" w:fill="1E5A8B"/>
          </w:tcPr>
          <w:p w14:paraId="3A45C425" w14:textId="77777777" w:rsidR="001D0208" w:rsidRPr="00C306CB" w:rsidRDefault="001D0208" w:rsidP="00B8561D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FFFFFF" w:themeColor="background1"/>
              </w:rPr>
            </w:pPr>
            <w:r w:rsidRPr="00C306CB">
              <w:rPr>
                <w:b/>
                <w:color w:val="FFFFFF" w:themeColor="background1"/>
              </w:rPr>
              <w:t>İl</w:t>
            </w:r>
          </w:p>
        </w:tc>
        <w:tc>
          <w:tcPr>
            <w:tcW w:w="8930" w:type="dxa"/>
            <w:shd w:val="clear" w:color="auto" w:fill="1E5A8B"/>
          </w:tcPr>
          <w:p w14:paraId="21829011" w14:textId="77777777" w:rsidR="001D0208" w:rsidRPr="00C306CB" w:rsidRDefault="001D0208" w:rsidP="00B8561D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FFFFFF" w:themeColor="background1"/>
              </w:rPr>
            </w:pPr>
            <w:r w:rsidRPr="00C306CB">
              <w:rPr>
                <w:b/>
                <w:color w:val="FFFFFF" w:themeColor="background1"/>
              </w:rPr>
              <w:t>Yatırım Konusu</w:t>
            </w:r>
          </w:p>
        </w:tc>
      </w:tr>
      <w:tr w:rsidR="001D0208" w14:paraId="6557F017" w14:textId="77777777" w:rsidTr="001D0208">
        <w:tc>
          <w:tcPr>
            <w:tcW w:w="1271" w:type="dxa"/>
          </w:tcPr>
          <w:p w14:paraId="596C2DDA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Bolu</w:t>
            </w:r>
          </w:p>
        </w:tc>
        <w:tc>
          <w:tcPr>
            <w:tcW w:w="8930" w:type="dxa"/>
          </w:tcPr>
          <w:p w14:paraId="2627F111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Modüler Ahşap Mobilya İmalatı</w:t>
            </w:r>
          </w:p>
        </w:tc>
      </w:tr>
      <w:tr w:rsidR="001D0208" w14:paraId="026BE2ED" w14:textId="77777777" w:rsidTr="001D0208">
        <w:tc>
          <w:tcPr>
            <w:tcW w:w="1271" w:type="dxa"/>
          </w:tcPr>
          <w:p w14:paraId="79A2972A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Burdur</w:t>
            </w:r>
          </w:p>
        </w:tc>
        <w:tc>
          <w:tcPr>
            <w:tcW w:w="8930" w:type="dxa"/>
          </w:tcPr>
          <w:p w14:paraId="6D8E2D47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Modüler Mobilya ve Otel/Ofis Mobilyaları Üretimi, Çapraz Lamine Ahşap Üretim Tesisi</w:t>
            </w:r>
          </w:p>
        </w:tc>
      </w:tr>
      <w:tr w:rsidR="001D0208" w14:paraId="2CA6DEFD" w14:textId="77777777" w:rsidTr="001D0208">
        <w:tc>
          <w:tcPr>
            <w:tcW w:w="1271" w:type="dxa"/>
          </w:tcPr>
          <w:p w14:paraId="7FED4163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Çanakkale</w:t>
            </w:r>
          </w:p>
        </w:tc>
        <w:tc>
          <w:tcPr>
            <w:tcW w:w="8930" w:type="dxa"/>
          </w:tcPr>
          <w:p w14:paraId="4BF26203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Ağaç ve Orman Ürünleri Entegre İşleme Tesisi</w:t>
            </w:r>
          </w:p>
        </w:tc>
      </w:tr>
      <w:tr w:rsidR="001D0208" w14:paraId="3A6A78C2" w14:textId="77777777" w:rsidTr="001D0208">
        <w:tc>
          <w:tcPr>
            <w:tcW w:w="1271" w:type="dxa"/>
          </w:tcPr>
          <w:p w14:paraId="18C557D8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Düzce</w:t>
            </w:r>
          </w:p>
        </w:tc>
        <w:tc>
          <w:tcPr>
            <w:tcW w:w="8930" w:type="dxa"/>
          </w:tcPr>
          <w:p w14:paraId="65C7BB54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Ağaç ve Orman Ürünleri Entegre İşleme Tesisi</w:t>
            </w:r>
          </w:p>
        </w:tc>
      </w:tr>
      <w:tr w:rsidR="001D0208" w14:paraId="4ECF651D" w14:textId="77777777" w:rsidTr="001D0208">
        <w:tc>
          <w:tcPr>
            <w:tcW w:w="1271" w:type="dxa"/>
          </w:tcPr>
          <w:p w14:paraId="21A76BE4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Giresun</w:t>
            </w:r>
          </w:p>
        </w:tc>
        <w:tc>
          <w:tcPr>
            <w:tcW w:w="8930" w:type="dxa"/>
          </w:tcPr>
          <w:p w14:paraId="2EE2D342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Modüler Mobilya Üretim Tesisi</w:t>
            </w:r>
          </w:p>
        </w:tc>
      </w:tr>
      <w:tr w:rsidR="001D0208" w14:paraId="5871BC7E" w14:textId="77777777" w:rsidTr="001D0208">
        <w:tc>
          <w:tcPr>
            <w:tcW w:w="1271" w:type="dxa"/>
          </w:tcPr>
          <w:p w14:paraId="0566F716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Karabük</w:t>
            </w:r>
          </w:p>
        </w:tc>
        <w:tc>
          <w:tcPr>
            <w:tcW w:w="8930" w:type="dxa"/>
          </w:tcPr>
          <w:p w14:paraId="5A21A988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Endüstriyel Orman Ürünleri Üretim Tesisi (OSB, MDF, sunta vb. ürünler, ahşap oyuncak, ev eşyası, hediyelik eşya)</w:t>
            </w:r>
          </w:p>
        </w:tc>
      </w:tr>
      <w:tr w:rsidR="001D0208" w14:paraId="38E5B146" w14:textId="77777777" w:rsidTr="001D0208">
        <w:tc>
          <w:tcPr>
            <w:tcW w:w="1271" w:type="dxa"/>
          </w:tcPr>
          <w:p w14:paraId="1E5911CE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 w:rsidRPr="003D7B9A">
              <w:t>Kastamonu</w:t>
            </w:r>
          </w:p>
        </w:tc>
        <w:tc>
          <w:tcPr>
            <w:tcW w:w="8930" w:type="dxa"/>
          </w:tcPr>
          <w:p w14:paraId="5A0CD21E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 w:rsidRPr="003D7B9A">
              <w:t>Çapraz Lamine Ahşap Panel Üretim Tesisi, Modüler Mobilya Üretim Tesisi</w:t>
            </w:r>
          </w:p>
        </w:tc>
      </w:tr>
      <w:tr w:rsidR="001D0208" w14:paraId="5768D8A1" w14:textId="77777777" w:rsidTr="001D0208">
        <w:tc>
          <w:tcPr>
            <w:tcW w:w="1271" w:type="dxa"/>
          </w:tcPr>
          <w:p w14:paraId="5ECEA53E" w14:textId="77777777" w:rsidR="001D0208" w:rsidRPr="003D7B9A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Kırklareli</w:t>
            </w:r>
          </w:p>
        </w:tc>
        <w:tc>
          <w:tcPr>
            <w:tcW w:w="8930" w:type="dxa"/>
          </w:tcPr>
          <w:p w14:paraId="38A61B0F" w14:textId="77777777" w:rsidR="001D0208" w:rsidRPr="003D7B9A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Ağaç Ürünlerinden Yüksek Nitelikli Zemin, Dış Cephe Malzemesi ve Büro Mobilyaları İmalatı</w:t>
            </w:r>
          </w:p>
        </w:tc>
      </w:tr>
      <w:tr w:rsidR="001D0208" w14:paraId="3C641AAB" w14:textId="77777777" w:rsidTr="001D0208">
        <w:tc>
          <w:tcPr>
            <w:tcW w:w="1271" w:type="dxa"/>
          </w:tcPr>
          <w:p w14:paraId="6C4B6B95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 w:rsidRPr="003D7B9A">
              <w:t>Sinop</w:t>
            </w:r>
          </w:p>
        </w:tc>
        <w:tc>
          <w:tcPr>
            <w:tcW w:w="8930" w:type="dxa"/>
          </w:tcPr>
          <w:p w14:paraId="246B1DD4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 w:rsidRPr="003D7B9A">
              <w:t>Masif Ahşap Ürünleri ve Masif Mobilya Üretim Tesisi</w:t>
            </w:r>
          </w:p>
        </w:tc>
      </w:tr>
      <w:tr w:rsidR="001D0208" w14:paraId="1C4EF731" w14:textId="77777777" w:rsidTr="001D0208">
        <w:tc>
          <w:tcPr>
            <w:tcW w:w="1271" w:type="dxa"/>
          </w:tcPr>
          <w:p w14:paraId="675FE4FD" w14:textId="77777777" w:rsidR="001D0208" w:rsidRPr="003D7B9A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Şırnak</w:t>
            </w:r>
          </w:p>
        </w:tc>
        <w:tc>
          <w:tcPr>
            <w:tcW w:w="8930" w:type="dxa"/>
          </w:tcPr>
          <w:p w14:paraId="64E0BA10" w14:textId="77777777" w:rsidR="001D0208" w:rsidRPr="003D7B9A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Mobilya Üretimi</w:t>
            </w:r>
          </w:p>
        </w:tc>
      </w:tr>
      <w:tr w:rsidR="001D0208" w14:paraId="0C7FC174" w14:textId="77777777" w:rsidTr="001D0208">
        <w:tc>
          <w:tcPr>
            <w:tcW w:w="1271" w:type="dxa"/>
          </w:tcPr>
          <w:p w14:paraId="1C6DE48D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Zonguldak</w:t>
            </w:r>
          </w:p>
        </w:tc>
        <w:tc>
          <w:tcPr>
            <w:tcW w:w="8930" w:type="dxa"/>
          </w:tcPr>
          <w:p w14:paraId="3EE5AF38" w14:textId="77777777" w:rsidR="001D0208" w:rsidRDefault="001D0208" w:rsidP="001D0208">
            <w:pPr>
              <w:pStyle w:val="NormalWeb"/>
              <w:spacing w:before="0" w:beforeAutospacing="0" w:after="0" w:afterAutospacing="0"/>
              <w:jc w:val="both"/>
            </w:pPr>
            <w:r>
              <w:t>Ağaç ve Orman Ürünleri Entegre İşleme Tesisi</w:t>
            </w:r>
          </w:p>
        </w:tc>
      </w:tr>
    </w:tbl>
    <w:p w14:paraId="1C2D24E8" w14:textId="77777777" w:rsidR="001D0208" w:rsidRPr="00652CB0" w:rsidRDefault="001D0208" w:rsidP="001D0208">
      <w:pPr>
        <w:pStyle w:val="NormalWeb"/>
        <w:spacing w:before="240" w:beforeAutospacing="0" w:after="160" w:afterAutospacing="0"/>
        <w:ind w:firstLine="720"/>
        <w:jc w:val="both"/>
        <w:rPr>
          <w:b/>
        </w:rPr>
      </w:pPr>
      <w:r w:rsidRPr="00652CB0">
        <w:rPr>
          <w:b/>
        </w:rPr>
        <w:t>Destek Unsurları</w:t>
      </w:r>
    </w:p>
    <w:p w14:paraId="0AEDA0BE" w14:textId="77777777" w:rsidR="001D0208" w:rsidRDefault="001D0208" w:rsidP="001D020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Vergi İndirimi: %50 Yatırıma Katkı Oranı</w:t>
      </w:r>
    </w:p>
    <w:p w14:paraId="593C3EF0" w14:textId="6CA45D8C" w:rsidR="001D0208" w:rsidRDefault="001D0208" w:rsidP="001D020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Destek Tutarı: Yatırım </w:t>
      </w:r>
      <w:proofErr w:type="spellStart"/>
      <w:r>
        <w:t>Tutarı’nın</w:t>
      </w:r>
      <w:proofErr w:type="spellEnd"/>
      <w:r>
        <w:t xml:space="preserve"> %15’i ve 240 milyon TL’ye kadar </w:t>
      </w:r>
      <w:r w:rsidR="00804087">
        <w:t xml:space="preserve">makine </w:t>
      </w:r>
      <w:proofErr w:type="spellStart"/>
      <w:r w:rsidR="00804087">
        <w:t>destği</w:t>
      </w:r>
      <w:r>
        <w:t>k</w:t>
      </w:r>
      <w:proofErr w:type="spellEnd"/>
      <w:r>
        <w:t xml:space="preserve"> ya da Yatırım </w:t>
      </w:r>
      <w:proofErr w:type="spellStart"/>
      <w:r>
        <w:t>Tutarı’nın</w:t>
      </w:r>
      <w:proofErr w:type="spellEnd"/>
      <w:r>
        <w:t xml:space="preserve"> %20’si ve 240 Milyon TL’ye kadar Faiz/Kar Payı Desteği</w:t>
      </w:r>
    </w:p>
    <w:p w14:paraId="77475394" w14:textId="77777777" w:rsidR="001D0208" w:rsidRDefault="001D0208" w:rsidP="001D020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KDV İstisnası </w:t>
      </w:r>
    </w:p>
    <w:p w14:paraId="065E3F2B" w14:textId="77777777" w:rsidR="001D0208" w:rsidRDefault="001D0208" w:rsidP="001D020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Yatırım Yeri Tahsisi </w:t>
      </w:r>
    </w:p>
    <w:p w14:paraId="68AA0566" w14:textId="77777777" w:rsidR="001D0208" w:rsidRDefault="001D0208" w:rsidP="001D020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Gümrük Vergisi Muafiyeti</w:t>
      </w:r>
    </w:p>
    <w:p w14:paraId="5D9DFD68" w14:textId="24780C9D" w:rsidR="001D0208" w:rsidRDefault="001D0208" w:rsidP="00CF54D0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>8 Yıl Sigorta Primi İşveren Hissesi Desteği</w:t>
      </w:r>
      <w:r w:rsidR="00CF54D0">
        <w:t xml:space="preserve"> (6. Bölgede 12 Yıl)</w:t>
      </w:r>
    </w:p>
    <w:p w14:paraId="2C88AC3E" w14:textId="61F60C7D" w:rsidR="00CF54D0" w:rsidRDefault="00CF54D0" w:rsidP="00CF54D0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>
        <w:t xml:space="preserve">Yalnızca 6. Bölgede </w:t>
      </w:r>
      <w:r w:rsidR="00804087">
        <w:t xml:space="preserve">Geçerli </w:t>
      </w:r>
      <w:r>
        <w:t xml:space="preserve">10 Yıl Sigorta Primi Desteği </w:t>
      </w:r>
    </w:p>
    <w:p w14:paraId="19B2A4CB" w14:textId="7568B0D2" w:rsidR="001D0208" w:rsidRPr="00BD5E98" w:rsidRDefault="001D0208" w:rsidP="001D0208">
      <w:pPr>
        <w:pStyle w:val="NormalWeb"/>
        <w:jc w:val="both"/>
        <w:rPr>
          <w:sz w:val="28"/>
        </w:rPr>
      </w:pPr>
      <w:r w:rsidRPr="00BD5E98">
        <w:rPr>
          <w:sz w:val="28"/>
        </w:rPr>
        <w:t xml:space="preserve">Toplantı tarihleri: </w:t>
      </w:r>
      <w:r w:rsidRPr="00BD5E98">
        <w:rPr>
          <w:b/>
          <w:sz w:val="28"/>
        </w:rPr>
        <w:t>9-11-16-18-23-25 Eylül 2025</w:t>
      </w:r>
    </w:p>
    <w:p w14:paraId="2F4D1B01" w14:textId="2C6ACCC5" w:rsidR="00BD5E98" w:rsidRPr="00BD5E98" w:rsidRDefault="00D500CF" w:rsidP="001D0208">
      <w:pPr>
        <w:pStyle w:val="NormalWeb"/>
        <w:jc w:val="both"/>
        <w:rPr>
          <w:sz w:val="28"/>
        </w:rPr>
      </w:pPr>
      <w:proofErr w:type="spellStart"/>
      <w:r w:rsidRPr="00BD5E98">
        <w:rPr>
          <w:sz w:val="28"/>
        </w:rPr>
        <w:t>Zoom</w:t>
      </w:r>
      <w:proofErr w:type="spellEnd"/>
      <w:r w:rsidRPr="00BD5E98">
        <w:rPr>
          <w:sz w:val="28"/>
        </w:rPr>
        <w:t xml:space="preserve"> </w:t>
      </w:r>
      <w:r w:rsidR="001D0208" w:rsidRPr="00BD5E98">
        <w:rPr>
          <w:sz w:val="28"/>
        </w:rPr>
        <w:t xml:space="preserve">Toplantı Linki: </w:t>
      </w:r>
      <w:hyperlink r:id="rId8" w:anchor="/registration" w:history="1">
        <w:proofErr w:type="gramStart"/>
        <w:r w:rsidR="00B55B7A" w:rsidRPr="00BD5E98">
          <w:rPr>
            <w:rStyle w:val="Kpr"/>
            <w:sz w:val="28"/>
          </w:rPr>
          <w:t>bit.ly</w:t>
        </w:r>
        <w:proofErr w:type="gramEnd"/>
        <w:r w:rsidR="00B55B7A" w:rsidRPr="00BD5E98">
          <w:rPr>
            <w:rStyle w:val="Kpr"/>
            <w:sz w:val="28"/>
          </w:rPr>
          <w:t>/4n8IeIN</w:t>
        </w:r>
      </w:hyperlink>
    </w:p>
    <w:p w14:paraId="4C43A9C2" w14:textId="3DB9AFE8" w:rsidR="00B55B7A" w:rsidRDefault="00B55B7A" w:rsidP="001D0208">
      <w:pPr>
        <w:pStyle w:val="NormalWeb"/>
        <w:jc w:val="both"/>
      </w:pPr>
      <w:r w:rsidRPr="00B55B7A">
        <w:rPr>
          <w:noProof/>
        </w:rPr>
        <w:drawing>
          <wp:inline distT="0" distB="0" distL="0" distR="0" wp14:anchorId="637CAE3D" wp14:editId="408B23CB">
            <wp:extent cx="1133475" cy="1133475"/>
            <wp:effectExtent l="0" t="0" r="9525" b="9525"/>
            <wp:docPr id="36" name="Resim 36" descr="C:\Users\ooaltin.KA\Downloads\bit.ly4n8I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altin.KA\Downloads\bit.ly4n8Ie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848EC" w14:textId="77777777" w:rsidR="0060617D" w:rsidRDefault="0060617D" w:rsidP="001D0A2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60617D" w:rsidSect="001D0208">
      <w:headerReference w:type="default" r:id="rId10"/>
      <w:pgSz w:w="11906" w:h="16838"/>
      <w:pgMar w:top="1702" w:right="849" w:bottom="567" w:left="851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606F2" w14:textId="77777777" w:rsidR="00430043" w:rsidRDefault="00430043">
      <w:pPr>
        <w:spacing w:line="240" w:lineRule="auto"/>
      </w:pPr>
      <w:r>
        <w:separator/>
      </w:r>
    </w:p>
  </w:endnote>
  <w:endnote w:type="continuationSeparator" w:id="0">
    <w:p w14:paraId="790DE1E2" w14:textId="77777777" w:rsidR="00430043" w:rsidRDefault="0043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F8BA5" w14:textId="77777777" w:rsidR="00430043" w:rsidRDefault="00430043">
      <w:pPr>
        <w:spacing w:after="0"/>
      </w:pPr>
      <w:r>
        <w:separator/>
      </w:r>
    </w:p>
  </w:footnote>
  <w:footnote w:type="continuationSeparator" w:id="0">
    <w:p w14:paraId="6228E129" w14:textId="77777777" w:rsidR="00430043" w:rsidRDefault="00430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7F0B" w14:textId="77569987" w:rsidR="002660A6" w:rsidRDefault="00B75D24" w:rsidP="00B75D24">
    <w:pPr>
      <w:spacing w:after="0"/>
    </w:pPr>
    <w:r>
      <w:rPr>
        <w:rFonts w:ascii="Arial Nova" w:hAnsi="Arial Nova" w:cs="Times New Roman"/>
        <w:b/>
        <w:noProof/>
        <w:sz w:val="16"/>
        <w:szCs w:val="16"/>
        <w:lang w:eastAsia="tr-TR"/>
      </w:rPr>
      <w:drawing>
        <wp:anchor distT="0" distB="0" distL="114300" distR="114300" simplePos="0" relativeHeight="251659264" behindDoc="0" locked="0" layoutInCell="1" allowOverlap="1" wp14:anchorId="23BC1141" wp14:editId="362A3F73">
          <wp:simplePos x="0" y="0"/>
          <wp:positionH relativeFrom="margin">
            <wp:posOffset>1693</wp:posOffset>
          </wp:positionH>
          <wp:positionV relativeFrom="margin">
            <wp:posOffset>-652145</wp:posOffset>
          </wp:positionV>
          <wp:extent cx="2562225" cy="632460"/>
          <wp:effectExtent l="0" t="0" r="9525" b="0"/>
          <wp:wrapSquare wrapText="bothSides"/>
          <wp:docPr id="34" name="Resi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 descr="C:\Users\AHMET~1.SIM\AppData\Local\Temp\Rar$DRa16912.11030\LOGO SETİ 1\TCSvTB#MTH logos\framed - color\TCSvTB#MTH_RGB_framed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"/>
      </v:shape>
    </w:pict>
  </w:numPicBullet>
  <w:abstractNum w:abstractNumId="0" w15:restartNumberingAfterBreak="0">
    <w:nsid w:val="049500B3"/>
    <w:multiLevelType w:val="hybridMultilevel"/>
    <w:tmpl w:val="111A74AC"/>
    <w:lvl w:ilvl="0" w:tplc="041F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0F305967"/>
    <w:multiLevelType w:val="multilevel"/>
    <w:tmpl w:val="0F305967"/>
    <w:lvl w:ilvl="0">
      <w:start w:val="1"/>
      <w:numFmt w:val="bullet"/>
      <w:lvlText w:val=""/>
      <w:lvlJc w:val="left"/>
      <w:pPr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 w15:restartNumberingAfterBreak="0">
    <w:nsid w:val="12B30D54"/>
    <w:multiLevelType w:val="multilevel"/>
    <w:tmpl w:val="12B30D54"/>
    <w:lvl w:ilvl="0">
      <w:start w:val="1"/>
      <w:numFmt w:val="bullet"/>
      <w:lvlText w:val=""/>
      <w:lvlJc w:val="left"/>
      <w:pPr>
        <w:ind w:left="13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" w15:restartNumberingAfterBreak="0">
    <w:nsid w:val="1ACF1DA7"/>
    <w:multiLevelType w:val="hybridMultilevel"/>
    <w:tmpl w:val="B3DEC956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" w15:restartNumberingAfterBreak="0">
    <w:nsid w:val="28FE44C2"/>
    <w:multiLevelType w:val="multilevel"/>
    <w:tmpl w:val="289C3890"/>
    <w:lvl w:ilvl="0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5" w15:restartNumberingAfterBreak="0">
    <w:nsid w:val="295B3ABE"/>
    <w:multiLevelType w:val="hybridMultilevel"/>
    <w:tmpl w:val="7E5E5C02"/>
    <w:lvl w:ilvl="0" w:tplc="041F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BED67F9"/>
    <w:multiLevelType w:val="hybridMultilevel"/>
    <w:tmpl w:val="91527C16"/>
    <w:lvl w:ilvl="0" w:tplc="409E7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81173"/>
    <w:multiLevelType w:val="hybridMultilevel"/>
    <w:tmpl w:val="1F36D5F6"/>
    <w:lvl w:ilvl="0" w:tplc="C6BCCF6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C82CE7E0">
      <w:numFmt w:val="bullet"/>
      <w:lvlText w:val=""/>
      <w:lvlJc w:val="left"/>
      <w:pPr>
        <w:ind w:left="1537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257" w:hanging="180"/>
      </w:pPr>
    </w:lvl>
    <w:lvl w:ilvl="3" w:tplc="041F000F" w:tentative="1">
      <w:start w:val="1"/>
      <w:numFmt w:val="decimal"/>
      <w:lvlText w:val="%4."/>
      <w:lvlJc w:val="left"/>
      <w:pPr>
        <w:ind w:left="2977" w:hanging="360"/>
      </w:pPr>
    </w:lvl>
    <w:lvl w:ilvl="4" w:tplc="041F0019" w:tentative="1">
      <w:start w:val="1"/>
      <w:numFmt w:val="lowerLetter"/>
      <w:lvlText w:val="%5."/>
      <w:lvlJc w:val="left"/>
      <w:pPr>
        <w:ind w:left="3697" w:hanging="360"/>
      </w:pPr>
    </w:lvl>
    <w:lvl w:ilvl="5" w:tplc="041F001B" w:tentative="1">
      <w:start w:val="1"/>
      <w:numFmt w:val="lowerRoman"/>
      <w:lvlText w:val="%6."/>
      <w:lvlJc w:val="right"/>
      <w:pPr>
        <w:ind w:left="4417" w:hanging="180"/>
      </w:pPr>
    </w:lvl>
    <w:lvl w:ilvl="6" w:tplc="041F000F" w:tentative="1">
      <w:start w:val="1"/>
      <w:numFmt w:val="decimal"/>
      <w:lvlText w:val="%7."/>
      <w:lvlJc w:val="left"/>
      <w:pPr>
        <w:ind w:left="5137" w:hanging="360"/>
      </w:pPr>
    </w:lvl>
    <w:lvl w:ilvl="7" w:tplc="041F0019" w:tentative="1">
      <w:start w:val="1"/>
      <w:numFmt w:val="lowerLetter"/>
      <w:lvlText w:val="%8."/>
      <w:lvlJc w:val="left"/>
      <w:pPr>
        <w:ind w:left="5857" w:hanging="360"/>
      </w:pPr>
    </w:lvl>
    <w:lvl w:ilvl="8" w:tplc="041F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 w15:restartNumberingAfterBreak="0">
    <w:nsid w:val="38167384"/>
    <w:multiLevelType w:val="hybridMultilevel"/>
    <w:tmpl w:val="A1FCEA8C"/>
    <w:lvl w:ilvl="0" w:tplc="14B6EE9E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7" w:hanging="360"/>
      </w:pPr>
    </w:lvl>
    <w:lvl w:ilvl="2" w:tplc="041F001B" w:tentative="1">
      <w:start w:val="1"/>
      <w:numFmt w:val="lowerRoman"/>
      <w:lvlText w:val="%3."/>
      <w:lvlJc w:val="right"/>
      <w:pPr>
        <w:ind w:left="2257" w:hanging="180"/>
      </w:pPr>
    </w:lvl>
    <w:lvl w:ilvl="3" w:tplc="041F000F" w:tentative="1">
      <w:start w:val="1"/>
      <w:numFmt w:val="decimal"/>
      <w:lvlText w:val="%4."/>
      <w:lvlJc w:val="left"/>
      <w:pPr>
        <w:ind w:left="2977" w:hanging="360"/>
      </w:pPr>
    </w:lvl>
    <w:lvl w:ilvl="4" w:tplc="041F0019" w:tentative="1">
      <w:start w:val="1"/>
      <w:numFmt w:val="lowerLetter"/>
      <w:lvlText w:val="%5."/>
      <w:lvlJc w:val="left"/>
      <w:pPr>
        <w:ind w:left="3697" w:hanging="360"/>
      </w:pPr>
    </w:lvl>
    <w:lvl w:ilvl="5" w:tplc="041F001B" w:tentative="1">
      <w:start w:val="1"/>
      <w:numFmt w:val="lowerRoman"/>
      <w:lvlText w:val="%6."/>
      <w:lvlJc w:val="right"/>
      <w:pPr>
        <w:ind w:left="4417" w:hanging="180"/>
      </w:pPr>
    </w:lvl>
    <w:lvl w:ilvl="6" w:tplc="041F000F" w:tentative="1">
      <w:start w:val="1"/>
      <w:numFmt w:val="decimal"/>
      <w:lvlText w:val="%7."/>
      <w:lvlJc w:val="left"/>
      <w:pPr>
        <w:ind w:left="5137" w:hanging="360"/>
      </w:pPr>
    </w:lvl>
    <w:lvl w:ilvl="7" w:tplc="041F0019" w:tentative="1">
      <w:start w:val="1"/>
      <w:numFmt w:val="lowerLetter"/>
      <w:lvlText w:val="%8."/>
      <w:lvlJc w:val="left"/>
      <w:pPr>
        <w:ind w:left="5857" w:hanging="360"/>
      </w:pPr>
    </w:lvl>
    <w:lvl w:ilvl="8" w:tplc="041F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9" w15:restartNumberingAfterBreak="0">
    <w:nsid w:val="3A97010B"/>
    <w:multiLevelType w:val="multilevel"/>
    <w:tmpl w:val="3A97010B"/>
    <w:lvl w:ilvl="0">
      <w:start w:val="1"/>
      <w:numFmt w:val="bullet"/>
      <w:lvlText w:val=""/>
      <w:lvlPicBulletId w:val="0"/>
      <w:lvlJc w:val="left"/>
      <w:pPr>
        <w:ind w:left="13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0" w15:restartNumberingAfterBreak="0">
    <w:nsid w:val="3DE3772E"/>
    <w:multiLevelType w:val="hybridMultilevel"/>
    <w:tmpl w:val="0052CC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6E1000"/>
    <w:multiLevelType w:val="hybridMultilevel"/>
    <w:tmpl w:val="FD28A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B0099"/>
    <w:multiLevelType w:val="multilevel"/>
    <w:tmpl w:val="250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8"/>
    <w:rsid w:val="00002F99"/>
    <w:rsid w:val="00014867"/>
    <w:rsid w:val="00016D73"/>
    <w:rsid w:val="000235A0"/>
    <w:rsid w:val="00027C9F"/>
    <w:rsid w:val="000332F6"/>
    <w:rsid w:val="0003580F"/>
    <w:rsid w:val="00036CF7"/>
    <w:rsid w:val="00042890"/>
    <w:rsid w:val="0004500F"/>
    <w:rsid w:val="00063026"/>
    <w:rsid w:val="00065BB4"/>
    <w:rsid w:val="00067005"/>
    <w:rsid w:val="00070903"/>
    <w:rsid w:val="0008298D"/>
    <w:rsid w:val="00084482"/>
    <w:rsid w:val="00097EF1"/>
    <w:rsid w:val="000C24C5"/>
    <w:rsid w:val="000C387F"/>
    <w:rsid w:val="000C5945"/>
    <w:rsid w:val="000D1BEF"/>
    <w:rsid w:val="000D3A71"/>
    <w:rsid w:val="000D4CBA"/>
    <w:rsid w:val="000E0B01"/>
    <w:rsid w:val="000E0B02"/>
    <w:rsid w:val="000E2916"/>
    <w:rsid w:val="000E4B86"/>
    <w:rsid w:val="000F0196"/>
    <w:rsid w:val="00110468"/>
    <w:rsid w:val="0011072E"/>
    <w:rsid w:val="001144A4"/>
    <w:rsid w:val="00114688"/>
    <w:rsid w:val="001377D2"/>
    <w:rsid w:val="00144471"/>
    <w:rsid w:val="001506B9"/>
    <w:rsid w:val="00151F39"/>
    <w:rsid w:val="001534D0"/>
    <w:rsid w:val="0015387C"/>
    <w:rsid w:val="0017080C"/>
    <w:rsid w:val="00190588"/>
    <w:rsid w:val="001A142E"/>
    <w:rsid w:val="001A1FB2"/>
    <w:rsid w:val="001B1B93"/>
    <w:rsid w:val="001B3983"/>
    <w:rsid w:val="001B459A"/>
    <w:rsid w:val="001B6237"/>
    <w:rsid w:val="001C4BB2"/>
    <w:rsid w:val="001C54AD"/>
    <w:rsid w:val="001D0208"/>
    <w:rsid w:val="001D0A20"/>
    <w:rsid w:val="001E3769"/>
    <w:rsid w:val="001E42DC"/>
    <w:rsid w:val="001F2648"/>
    <w:rsid w:val="00203045"/>
    <w:rsid w:val="002071A5"/>
    <w:rsid w:val="002077CA"/>
    <w:rsid w:val="002222C3"/>
    <w:rsid w:val="00230DA3"/>
    <w:rsid w:val="00231115"/>
    <w:rsid w:val="00251D68"/>
    <w:rsid w:val="00251DD6"/>
    <w:rsid w:val="00252189"/>
    <w:rsid w:val="002549F2"/>
    <w:rsid w:val="002605CE"/>
    <w:rsid w:val="00260BA8"/>
    <w:rsid w:val="002612B6"/>
    <w:rsid w:val="0026257A"/>
    <w:rsid w:val="00262F51"/>
    <w:rsid w:val="00265793"/>
    <w:rsid w:val="002660A6"/>
    <w:rsid w:val="00271EA1"/>
    <w:rsid w:val="0027512E"/>
    <w:rsid w:val="00276438"/>
    <w:rsid w:val="00277F41"/>
    <w:rsid w:val="002856A1"/>
    <w:rsid w:val="00287250"/>
    <w:rsid w:val="00292EF0"/>
    <w:rsid w:val="00293D19"/>
    <w:rsid w:val="002A622C"/>
    <w:rsid w:val="002B0336"/>
    <w:rsid w:val="002B2DAE"/>
    <w:rsid w:val="002B5C4C"/>
    <w:rsid w:val="002C1B50"/>
    <w:rsid w:val="002C394C"/>
    <w:rsid w:val="002C76FF"/>
    <w:rsid w:val="002E0017"/>
    <w:rsid w:val="002E1FF7"/>
    <w:rsid w:val="002F0357"/>
    <w:rsid w:val="002F3038"/>
    <w:rsid w:val="002F3778"/>
    <w:rsid w:val="00301DFE"/>
    <w:rsid w:val="00302E44"/>
    <w:rsid w:val="003149E2"/>
    <w:rsid w:val="00316C46"/>
    <w:rsid w:val="00324899"/>
    <w:rsid w:val="00325C7E"/>
    <w:rsid w:val="00327F4B"/>
    <w:rsid w:val="0033047C"/>
    <w:rsid w:val="00333970"/>
    <w:rsid w:val="003363B0"/>
    <w:rsid w:val="00337238"/>
    <w:rsid w:val="00342D86"/>
    <w:rsid w:val="00347367"/>
    <w:rsid w:val="00352046"/>
    <w:rsid w:val="00354450"/>
    <w:rsid w:val="0037128A"/>
    <w:rsid w:val="00380FE4"/>
    <w:rsid w:val="00381904"/>
    <w:rsid w:val="00382E4B"/>
    <w:rsid w:val="0038626D"/>
    <w:rsid w:val="0039654C"/>
    <w:rsid w:val="003A7505"/>
    <w:rsid w:val="003B35B7"/>
    <w:rsid w:val="003B5106"/>
    <w:rsid w:val="003B6E7D"/>
    <w:rsid w:val="003E0B0B"/>
    <w:rsid w:val="003E1E9C"/>
    <w:rsid w:val="003E5F5C"/>
    <w:rsid w:val="003E719D"/>
    <w:rsid w:val="003F0198"/>
    <w:rsid w:val="003F1587"/>
    <w:rsid w:val="003F3042"/>
    <w:rsid w:val="003F40C3"/>
    <w:rsid w:val="00404DF5"/>
    <w:rsid w:val="004076B5"/>
    <w:rsid w:val="00412BA4"/>
    <w:rsid w:val="00430043"/>
    <w:rsid w:val="004367B3"/>
    <w:rsid w:val="00445A00"/>
    <w:rsid w:val="0048080B"/>
    <w:rsid w:val="00481855"/>
    <w:rsid w:val="0048361C"/>
    <w:rsid w:val="00486CC3"/>
    <w:rsid w:val="00490354"/>
    <w:rsid w:val="004A3CA1"/>
    <w:rsid w:val="004B1BC8"/>
    <w:rsid w:val="004B4ED7"/>
    <w:rsid w:val="004C0640"/>
    <w:rsid w:val="004C11CA"/>
    <w:rsid w:val="004C17D7"/>
    <w:rsid w:val="004C57B3"/>
    <w:rsid w:val="004E529B"/>
    <w:rsid w:val="004E563F"/>
    <w:rsid w:val="004F1C54"/>
    <w:rsid w:val="00531032"/>
    <w:rsid w:val="00532C44"/>
    <w:rsid w:val="00536631"/>
    <w:rsid w:val="00543D8B"/>
    <w:rsid w:val="00544892"/>
    <w:rsid w:val="00547316"/>
    <w:rsid w:val="00556D6F"/>
    <w:rsid w:val="00557F2D"/>
    <w:rsid w:val="0056347C"/>
    <w:rsid w:val="00566E09"/>
    <w:rsid w:val="00571DE3"/>
    <w:rsid w:val="00585C56"/>
    <w:rsid w:val="00586281"/>
    <w:rsid w:val="0058693A"/>
    <w:rsid w:val="005872F5"/>
    <w:rsid w:val="005955A2"/>
    <w:rsid w:val="005A6448"/>
    <w:rsid w:val="005A707F"/>
    <w:rsid w:val="005B1926"/>
    <w:rsid w:val="005C5624"/>
    <w:rsid w:val="005C7ED3"/>
    <w:rsid w:val="005E671C"/>
    <w:rsid w:val="005F0A50"/>
    <w:rsid w:val="005F2B45"/>
    <w:rsid w:val="005F4EB5"/>
    <w:rsid w:val="0060617D"/>
    <w:rsid w:val="006077E8"/>
    <w:rsid w:val="006264C7"/>
    <w:rsid w:val="006432E3"/>
    <w:rsid w:val="00643CAB"/>
    <w:rsid w:val="00647513"/>
    <w:rsid w:val="00650453"/>
    <w:rsid w:val="00651C28"/>
    <w:rsid w:val="00660AFA"/>
    <w:rsid w:val="00660B79"/>
    <w:rsid w:val="0066419F"/>
    <w:rsid w:val="006851DA"/>
    <w:rsid w:val="0069152F"/>
    <w:rsid w:val="006A084C"/>
    <w:rsid w:val="006A1916"/>
    <w:rsid w:val="006A1C50"/>
    <w:rsid w:val="006A35C9"/>
    <w:rsid w:val="006B491F"/>
    <w:rsid w:val="006D6476"/>
    <w:rsid w:val="006D79F7"/>
    <w:rsid w:val="006D7C08"/>
    <w:rsid w:val="006E3F98"/>
    <w:rsid w:val="007018C8"/>
    <w:rsid w:val="00711632"/>
    <w:rsid w:val="00716207"/>
    <w:rsid w:val="00720602"/>
    <w:rsid w:val="00722ED7"/>
    <w:rsid w:val="00723B1E"/>
    <w:rsid w:val="00725617"/>
    <w:rsid w:val="00726A76"/>
    <w:rsid w:val="00733427"/>
    <w:rsid w:val="0074726A"/>
    <w:rsid w:val="00747AAB"/>
    <w:rsid w:val="00753824"/>
    <w:rsid w:val="00763BE8"/>
    <w:rsid w:val="007667C5"/>
    <w:rsid w:val="0076730A"/>
    <w:rsid w:val="007A49C3"/>
    <w:rsid w:val="007D5E8A"/>
    <w:rsid w:val="007E1B11"/>
    <w:rsid w:val="007E61E5"/>
    <w:rsid w:val="007F0229"/>
    <w:rsid w:val="007F031F"/>
    <w:rsid w:val="00803A44"/>
    <w:rsid w:val="00804087"/>
    <w:rsid w:val="00807993"/>
    <w:rsid w:val="0081652E"/>
    <w:rsid w:val="00825A6A"/>
    <w:rsid w:val="008371BD"/>
    <w:rsid w:val="008422AA"/>
    <w:rsid w:val="00844DA8"/>
    <w:rsid w:val="0085629A"/>
    <w:rsid w:val="00864EFD"/>
    <w:rsid w:val="00890ACB"/>
    <w:rsid w:val="00892DC8"/>
    <w:rsid w:val="00897875"/>
    <w:rsid w:val="008A0527"/>
    <w:rsid w:val="008A215B"/>
    <w:rsid w:val="008B1026"/>
    <w:rsid w:val="008B54AE"/>
    <w:rsid w:val="008B5DC6"/>
    <w:rsid w:val="008B794F"/>
    <w:rsid w:val="008C51EF"/>
    <w:rsid w:val="008C6F01"/>
    <w:rsid w:val="008C7D0A"/>
    <w:rsid w:val="008D1E62"/>
    <w:rsid w:val="008D377D"/>
    <w:rsid w:val="008E4824"/>
    <w:rsid w:val="00900184"/>
    <w:rsid w:val="00900ECC"/>
    <w:rsid w:val="00905550"/>
    <w:rsid w:val="0092483B"/>
    <w:rsid w:val="00926F87"/>
    <w:rsid w:val="0093089B"/>
    <w:rsid w:val="00934835"/>
    <w:rsid w:val="009470F9"/>
    <w:rsid w:val="00951671"/>
    <w:rsid w:val="00962EBF"/>
    <w:rsid w:val="00972E74"/>
    <w:rsid w:val="0098479A"/>
    <w:rsid w:val="00987114"/>
    <w:rsid w:val="009B4306"/>
    <w:rsid w:val="009E72BF"/>
    <w:rsid w:val="009F60D0"/>
    <w:rsid w:val="00A05BB8"/>
    <w:rsid w:val="00A06931"/>
    <w:rsid w:val="00A12114"/>
    <w:rsid w:val="00A12360"/>
    <w:rsid w:val="00A17BF9"/>
    <w:rsid w:val="00A216BF"/>
    <w:rsid w:val="00A25EA7"/>
    <w:rsid w:val="00A34318"/>
    <w:rsid w:val="00A40405"/>
    <w:rsid w:val="00A43C9F"/>
    <w:rsid w:val="00A73C91"/>
    <w:rsid w:val="00A76CFF"/>
    <w:rsid w:val="00A93950"/>
    <w:rsid w:val="00A96FE3"/>
    <w:rsid w:val="00A971B0"/>
    <w:rsid w:val="00AA0B6C"/>
    <w:rsid w:val="00AA1D9A"/>
    <w:rsid w:val="00AA20FE"/>
    <w:rsid w:val="00AB2210"/>
    <w:rsid w:val="00AB3477"/>
    <w:rsid w:val="00AB44D9"/>
    <w:rsid w:val="00AB4D4E"/>
    <w:rsid w:val="00AC0840"/>
    <w:rsid w:val="00AC3762"/>
    <w:rsid w:val="00AC7AC3"/>
    <w:rsid w:val="00AD3367"/>
    <w:rsid w:val="00AF2E5B"/>
    <w:rsid w:val="00B00C38"/>
    <w:rsid w:val="00B01CDF"/>
    <w:rsid w:val="00B04A26"/>
    <w:rsid w:val="00B05191"/>
    <w:rsid w:val="00B0550A"/>
    <w:rsid w:val="00B229F7"/>
    <w:rsid w:val="00B248E5"/>
    <w:rsid w:val="00B30561"/>
    <w:rsid w:val="00B506E3"/>
    <w:rsid w:val="00B51E3E"/>
    <w:rsid w:val="00B52294"/>
    <w:rsid w:val="00B52378"/>
    <w:rsid w:val="00B54747"/>
    <w:rsid w:val="00B55B7A"/>
    <w:rsid w:val="00B6075A"/>
    <w:rsid w:val="00B75D24"/>
    <w:rsid w:val="00B76503"/>
    <w:rsid w:val="00B83AFA"/>
    <w:rsid w:val="00B90655"/>
    <w:rsid w:val="00BA68D8"/>
    <w:rsid w:val="00BB2847"/>
    <w:rsid w:val="00BB3F35"/>
    <w:rsid w:val="00BC3A07"/>
    <w:rsid w:val="00BC5824"/>
    <w:rsid w:val="00BC6794"/>
    <w:rsid w:val="00BC73DA"/>
    <w:rsid w:val="00BD5E98"/>
    <w:rsid w:val="00BD7380"/>
    <w:rsid w:val="00BD79A4"/>
    <w:rsid w:val="00BE1962"/>
    <w:rsid w:val="00BE6FE6"/>
    <w:rsid w:val="00BE7026"/>
    <w:rsid w:val="00BE7060"/>
    <w:rsid w:val="00BE7291"/>
    <w:rsid w:val="00BF377C"/>
    <w:rsid w:val="00C10361"/>
    <w:rsid w:val="00C13EBB"/>
    <w:rsid w:val="00C35064"/>
    <w:rsid w:val="00C430FC"/>
    <w:rsid w:val="00C449D7"/>
    <w:rsid w:val="00C44DAB"/>
    <w:rsid w:val="00C6414B"/>
    <w:rsid w:val="00C669A7"/>
    <w:rsid w:val="00C67542"/>
    <w:rsid w:val="00C71905"/>
    <w:rsid w:val="00C72E2F"/>
    <w:rsid w:val="00C74742"/>
    <w:rsid w:val="00C91CCB"/>
    <w:rsid w:val="00C93491"/>
    <w:rsid w:val="00C94FFF"/>
    <w:rsid w:val="00CA3F1F"/>
    <w:rsid w:val="00CA4FB6"/>
    <w:rsid w:val="00CB1990"/>
    <w:rsid w:val="00CB4378"/>
    <w:rsid w:val="00CB7350"/>
    <w:rsid w:val="00CB7525"/>
    <w:rsid w:val="00CC79A6"/>
    <w:rsid w:val="00CD42EF"/>
    <w:rsid w:val="00CE0269"/>
    <w:rsid w:val="00CF54D0"/>
    <w:rsid w:val="00D00EF0"/>
    <w:rsid w:val="00D05A50"/>
    <w:rsid w:val="00D076A7"/>
    <w:rsid w:val="00D106CB"/>
    <w:rsid w:val="00D122F8"/>
    <w:rsid w:val="00D153B8"/>
    <w:rsid w:val="00D238C9"/>
    <w:rsid w:val="00D24614"/>
    <w:rsid w:val="00D25556"/>
    <w:rsid w:val="00D2626E"/>
    <w:rsid w:val="00D32446"/>
    <w:rsid w:val="00D3529E"/>
    <w:rsid w:val="00D36D5C"/>
    <w:rsid w:val="00D50006"/>
    <w:rsid w:val="00D500CF"/>
    <w:rsid w:val="00D5565E"/>
    <w:rsid w:val="00D6258D"/>
    <w:rsid w:val="00D64E91"/>
    <w:rsid w:val="00D73080"/>
    <w:rsid w:val="00D83BBC"/>
    <w:rsid w:val="00D92214"/>
    <w:rsid w:val="00D9351A"/>
    <w:rsid w:val="00D94DC7"/>
    <w:rsid w:val="00D94DED"/>
    <w:rsid w:val="00D94EF3"/>
    <w:rsid w:val="00DA639B"/>
    <w:rsid w:val="00DB439C"/>
    <w:rsid w:val="00DC047A"/>
    <w:rsid w:val="00DC11F5"/>
    <w:rsid w:val="00DC744F"/>
    <w:rsid w:val="00DD316B"/>
    <w:rsid w:val="00DE3763"/>
    <w:rsid w:val="00DE5B78"/>
    <w:rsid w:val="00DF454C"/>
    <w:rsid w:val="00DF7153"/>
    <w:rsid w:val="00E01787"/>
    <w:rsid w:val="00E04856"/>
    <w:rsid w:val="00E11F95"/>
    <w:rsid w:val="00E20882"/>
    <w:rsid w:val="00E248F7"/>
    <w:rsid w:val="00E510D1"/>
    <w:rsid w:val="00E63E6A"/>
    <w:rsid w:val="00E72A5F"/>
    <w:rsid w:val="00E8785D"/>
    <w:rsid w:val="00E90EDA"/>
    <w:rsid w:val="00E961F8"/>
    <w:rsid w:val="00E97F12"/>
    <w:rsid w:val="00EA1B16"/>
    <w:rsid w:val="00EA265A"/>
    <w:rsid w:val="00EA449F"/>
    <w:rsid w:val="00EA707F"/>
    <w:rsid w:val="00EC5646"/>
    <w:rsid w:val="00ED16B2"/>
    <w:rsid w:val="00EE7414"/>
    <w:rsid w:val="00EF0B8B"/>
    <w:rsid w:val="00EF6D14"/>
    <w:rsid w:val="00F00595"/>
    <w:rsid w:val="00F1578C"/>
    <w:rsid w:val="00F16563"/>
    <w:rsid w:val="00F207F7"/>
    <w:rsid w:val="00F258DB"/>
    <w:rsid w:val="00F31313"/>
    <w:rsid w:val="00F33AA7"/>
    <w:rsid w:val="00F34B33"/>
    <w:rsid w:val="00F52FAC"/>
    <w:rsid w:val="00F53551"/>
    <w:rsid w:val="00F57F59"/>
    <w:rsid w:val="00F758F2"/>
    <w:rsid w:val="00F84315"/>
    <w:rsid w:val="00F926B1"/>
    <w:rsid w:val="00FA5CB7"/>
    <w:rsid w:val="00FB095D"/>
    <w:rsid w:val="00FB1AAD"/>
    <w:rsid w:val="00FC52BF"/>
    <w:rsid w:val="00FD772D"/>
    <w:rsid w:val="00FF13F2"/>
    <w:rsid w:val="027851CD"/>
    <w:rsid w:val="1CD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D98C5"/>
  <w15:docId w15:val="{EB83445B-AEF8-4A36-98F8-00EE506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uiPriority w:val="99"/>
    <w:unhideWhenUsed/>
    <w:pPr>
      <w:ind w:left="741" w:hanging="284"/>
      <w:jc w:val="both"/>
    </w:pPr>
    <w:rPr>
      <w:rFonts w:ascii="Times New Roman" w:hAnsi="Times New Roman" w:cs="Times New Roman"/>
    </w:rPr>
  </w:style>
  <w:style w:type="paragraph" w:styleId="GvdeMetniGirintisi2">
    <w:name w:val="Body Text Indent 2"/>
    <w:basedOn w:val="Normal"/>
    <w:link w:val="GvdeMetniGirintisi2Char"/>
    <w:uiPriority w:val="99"/>
    <w:unhideWhenUsed/>
    <w:pPr>
      <w:spacing w:before="100" w:beforeAutospacing="1" w:after="100" w:afterAutospacing="1" w:line="240" w:lineRule="auto"/>
      <w:ind w:left="593"/>
      <w:jc w:val="both"/>
    </w:pPr>
    <w:rPr>
      <w:rFonts w:ascii="Times New Roman" w:eastAsia="Times New Roman" w:hAnsi="Times New Roman" w:cs="Times New Roman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ListeParagraf">
    <w:name w:val="List Paragraph"/>
    <w:basedOn w:val="Normal"/>
    <w:link w:val="ListeParagrafChar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ListeParagrafChar">
    <w:name w:val="Liste Paragraf Char"/>
    <w:link w:val="ListeParagraf"/>
    <w:uiPriority w:val="34"/>
    <w:locked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paragraph" w:customStyle="1" w:styleId="Dzeltme1">
    <w:name w:val="Düzeltme1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Pr>
      <w:rFonts w:ascii="Times New Roman" w:hAnsi="Times New Roman" w:cs="Times New Roman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Pr>
      <w:rFonts w:ascii="Times New Roman" w:eastAsia="Times New Roman" w:hAnsi="Times New Roman" w:cs="Times New Roman"/>
      <w:lang w:eastAsia="tr-TR"/>
    </w:rPr>
  </w:style>
  <w:style w:type="table" w:customStyle="1" w:styleId="NormalTablo1">
    <w:name w:val="Normal Tablo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TabloKlavuzu">
    <w:name w:val="Table Grid"/>
    <w:basedOn w:val="NormalTablo"/>
    <w:uiPriority w:val="59"/>
    <w:rsid w:val="0072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B4ED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B4ED7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1D0A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ypena">
    <w:name w:val="oypena"/>
    <w:basedOn w:val="VarsaylanParagrafYazTipi"/>
    <w:rsid w:val="00747AAB"/>
  </w:style>
  <w:style w:type="paragraph" w:styleId="NormalWeb">
    <w:name w:val="Normal (Web)"/>
    <w:basedOn w:val="Normal"/>
    <w:uiPriority w:val="99"/>
    <w:unhideWhenUsed/>
    <w:rsid w:val="001D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020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BD5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H8z5CEPaQKmK00Xw3zAl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789F-DDAE-49C2-A050-137FB1AF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ŞİMŞEK</dc:creator>
  <cp:lastModifiedBy>LEVENT GÜRLER</cp:lastModifiedBy>
  <cp:revision>2</cp:revision>
  <dcterms:created xsi:type="dcterms:W3CDTF">2025-09-04T11:33:00Z</dcterms:created>
  <dcterms:modified xsi:type="dcterms:W3CDTF">2025-09-04T11:33:00Z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254F66608302437EBC3C21506F7042CA_13</vt:lpwstr>
  </property>
</Properties>
</file>